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1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81A88" w14:paraId="38094149" w14:textId="77777777" w:rsidTr="00381A88">
        <w:tc>
          <w:tcPr>
            <w:tcW w:w="1992" w:type="dxa"/>
          </w:tcPr>
          <w:p w14:paraId="59540206" w14:textId="4A6C147C" w:rsidR="00381A88" w:rsidRDefault="00381A88" w:rsidP="00381A88">
            <w:r>
              <w:t>MON</w:t>
            </w:r>
          </w:p>
        </w:tc>
        <w:tc>
          <w:tcPr>
            <w:tcW w:w="1992" w:type="dxa"/>
          </w:tcPr>
          <w:p w14:paraId="06DE984B" w14:textId="25790C7B" w:rsidR="00381A88" w:rsidRDefault="00381A88" w:rsidP="00381A88">
            <w:r>
              <w:t>TUE</w:t>
            </w:r>
          </w:p>
        </w:tc>
        <w:tc>
          <w:tcPr>
            <w:tcW w:w="1992" w:type="dxa"/>
          </w:tcPr>
          <w:p w14:paraId="24852F3E" w14:textId="3901D0E6" w:rsidR="00381A88" w:rsidRDefault="00381A88" w:rsidP="00381A88">
            <w:r>
              <w:t>WED</w:t>
            </w:r>
          </w:p>
        </w:tc>
        <w:tc>
          <w:tcPr>
            <w:tcW w:w="1993" w:type="dxa"/>
          </w:tcPr>
          <w:p w14:paraId="247227A1" w14:textId="7247827F" w:rsidR="00381A88" w:rsidRDefault="00381A88" w:rsidP="00381A88">
            <w:r>
              <w:t>THUR</w:t>
            </w:r>
          </w:p>
        </w:tc>
        <w:tc>
          <w:tcPr>
            <w:tcW w:w="1993" w:type="dxa"/>
          </w:tcPr>
          <w:p w14:paraId="4A67179D" w14:textId="02F68D36" w:rsidR="00381A88" w:rsidRDefault="00381A88" w:rsidP="00381A88">
            <w:r>
              <w:t>FRI</w:t>
            </w:r>
          </w:p>
        </w:tc>
        <w:tc>
          <w:tcPr>
            <w:tcW w:w="1993" w:type="dxa"/>
          </w:tcPr>
          <w:p w14:paraId="7001D0DA" w14:textId="3CC38977" w:rsidR="00381A88" w:rsidRDefault="00381A88" w:rsidP="00381A88">
            <w:r>
              <w:t>SAT</w:t>
            </w:r>
          </w:p>
        </w:tc>
        <w:tc>
          <w:tcPr>
            <w:tcW w:w="1993" w:type="dxa"/>
          </w:tcPr>
          <w:p w14:paraId="10B62DD7" w14:textId="562330EF" w:rsidR="00381A88" w:rsidRDefault="00381A88" w:rsidP="00381A88">
            <w:r>
              <w:t>SUN</w:t>
            </w:r>
          </w:p>
        </w:tc>
      </w:tr>
      <w:tr w:rsidR="00381A88" w14:paraId="30921F07" w14:textId="77777777" w:rsidTr="00381A88">
        <w:tc>
          <w:tcPr>
            <w:tcW w:w="1992" w:type="dxa"/>
          </w:tcPr>
          <w:p w14:paraId="52E0EE81" w14:textId="0B21F9F6" w:rsidR="00381A88" w:rsidRDefault="00007884" w:rsidP="00381A88">
            <w:r>
              <w:t>1</w:t>
            </w:r>
          </w:p>
          <w:p w14:paraId="728FCCF4" w14:textId="77777777" w:rsidR="00551AE0" w:rsidRDefault="00551AE0" w:rsidP="00381A88"/>
          <w:p w14:paraId="29CAED54" w14:textId="77777777" w:rsidR="00551AE0" w:rsidRDefault="00551AE0" w:rsidP="00381A88"/>
          <w:p w14:paraId="71A13AD5" w14:textId="77777777" w:rsidR="00551AE0" w:rsidRDefault="00551AE0" w:rsidP="00381A88"/>
          <w:p w14:paraId="561A5F7D" w14:textId="044BF922" w:rsidR="00551AE0" w:rsidRDefault="00551AE0" w:rsidP="00381A88"/>
        </w:tc>
        <w:tc>
          <w:tcPr>
            <w:tcW w:w="1992" w:type="dxa"/>
          </w:tcPr>
          <w:p w14:paraId="298D1A1C" w14:textId="77777777" w:rsidR="00381A88" w:rsidRDefault="00007884" w:rsidP="00381A88">
            <w:r>
              <w:t>2</w:t>
            </w:r>
          </w:p>
          <w:p w14:paraId="2781079A" w14:textId="77777777" w:rsidR="00007884" w:rsidRDefault="00007884" w:rsidP="00381A88"/>
          <w:p w14:paraId="1C0D769D" w14:textId="77777777" w:rsidR="00007884" w:rsidRDefault="00007884" w:rsidP="00007884">
            <w:r>
              <w:t>Talk &amp; Support</w:t>
            </w:r>
          </w:p>
          <w:p w14:paraId="4CCE33AC" w14:textId="4B8C2C71" w:rsidR="00007884" w:rsidRDefault="00007884" w:rsidP="00007884">
            <w:r>
              <w:t>1200-1300 (online)</w:t>
            </w:r>
          </w:p>
        </w:tc>
        <w:tc>
          <w:tcPr>
            <w:tcW w:w="1992" w:type="dxa"/>
          </w:tcPr>
          <w:p w14:paraId="67454DBA" w14:textId="77777777" w:rsidR="00381A88" w:rsidRDefault="00007884" w:rsidP="00381A88">
            <w:r>
              <w:t>3</w:t>
            </w:r>
          </w:p>
          <w:p w14:paraId="3B93DEC9" w14:textId="77777777" w:rsidR="00007884" w:rsidRDefault="00007884" w:rsidP="00381A88"/>
          <w:p w14:paraId="1DA13197" w14:textId="32D69019" w:rsidR="00007884" w:rsidRDefault="00007884" w:rsidP="00381A88">
            <w:proofErr w:type="spellStart"/>
            <w:r>
              <w:t>Pentillie</w:t>
            </w:r>
            <w:proofErr w:type="spellEnd"/>
            <w:r>
              <w:t xml:space="preserve"> Castle</w:t>
            </w:r>
          </w:p>
        </w:tc>
        <w:tc>
          <w:tcPr>
            <w:tcW w:w="1993" w:type="dxa"/>
          </w:tcPr>
          <w:p w14:paraId="4BF83B1B" w14:textId="382B86E9" w:rsidR="00381A88" w:rsidRDefault="00007884" w:rsidP="00381A88">
            <w:r>
              <w:t>4</w:t>
            </w:r>
          </w:p>
        </w:tc>
        <w:tc>
          <w:tcPr>
            <w:tcW w:w="1993" w:type="dxa"/>
          </w:tcPr>
          <w:p w14:paraId="0D005F11" w14:textId="454D7784" w:rsidR="00381A88" w:rsidRDefault="00007884" w:rsidP="00381A88">
            <w:r>
              <w:t>5</w:t>
            </w:r>
          </w:p>
        </w:tc>
        <w:tc>
          <w:tcPr>
            <w:tcW w:w="1993" w:type="dxa"/>
          </w:tcPr>
          <w:p w14:paraId="60FB1AE2" w14:textId="77777777" w:rsidR="00381A88" w:rsidRDefault="00007884" w:rsidP="00381A88">
            <w:r>
              <w:t>6</w:t>
            </w:r>
          </w:p>
          <w:p w14:paraId="5864CBF2" w14:textId="77777777" w:rsidR="00D86BF2" w:rsidRDefault="00D86BF2" w:rsidP="00381A88"/>
          <w:p w14:paraId="624BC400" w14:textId="3677AF1C" w:rsidR="00D86BF2" w:rsidRDefault="00D86BF2" w:rsidP="00381A88">
            <w:r>
              <w:t>Canoe &amp; Wild Camping (Artemis)</w:t>
            </w:r>
          </w:p>
        </w:tc>
        <w:tc>
          <w:tcPr>
            <w:tcW w:w="1993" w:type="dxa"/>
          </w:tcPr>
          <w:p w14:paraId="4C6E1093" w14:textId="295AB676" w:rsidR="00551AE0" w:rsidRDefault="00007884" w:rsidP="00381A88">
            <w:r>
              <w:t>7</w:t>
            </w:r>
            <w:r w:rsidR="00551AE0">
              <w:t xml:space="preserve"> </w:t>
            </w:r>
          </w:p>
          <w:p w14:paraId="7B3E6348" w14:textId="77777777" w:rsidR="00D86BF2" w:rsidRDefault="00381A88" w:rsidP="00381A88">
            <w:r>
              <w:t xml:space="preserve">  </w:t>
            </w:r>
            <w:r w:rsidR="00551AE0">
              <w:t xml:space="preserve">   </w:t>
            </w:r>
          </w:p>
          <w:p w14:paraId="0FAB1004" w14:textId="2373C256" w:rsidR="00381A88" w:rsidRDefault="00D86BF2" w:rsidP="00381A88">
            <w:r>
              <w:t>Canoe &amp; Wild Camping (Artemis)</w:t>
            </w:r>
            <w:r w:rsidR="00551AE0">
              <w:t xml:space="preserve">                            </w:t>
            </w:r>
          </w:p>
        </w:tc>
      </w:tr>
      <w:tr w:rsidR="00381A88" w14:paraId="15A52B5A" w14:textId="77777777" w:rsidTr="00381A88">
        <w:tc>
          <w:tcPr>
            <w:tcW w:w="1992" w:type="dxa"/>
          </w:tcPr>
          <w:p w14:paraId="5B7BC580" w14:textId="35C67173" w:rsidR="00551AE0" w:rsidRDefault="00007884" w:rsidP="00381A88">
            <w:r>
              <w:t>8</w:t>
            </w:r>
          </w:p>
          <w:p w14:paraId="687F99C6" w14:textId="77777777" w:rsidR="00551AE0" w:rsidRDefault="00551AE0" w:rsidP="00381A88"/>
          <w:p w14:paraId="40DBAAC4" w14:textId="3654A661" w:rsidR="00381A88" w:rsidRDefault="00551AE0" w:rsidP="00381A88">
            <w:r>
              <w:t xml:space="preserve">  </w:t>
            </w:r>
            <w:proofErr w:type="spellStart"/>
            <w:r>
              <w:t>Atemis</w:t>
            </w:r>
            <w:proofErr w:type="spellEnd"/>
            <w:r>
              <w:t xml:space="preserve"> Equine</w:t>
            </w:r>
          </w:p>
          <w:p w14:paraId="30EC9459" w14:textId="77777777" w:rsidR="00551AE0" w:rsidRDefault="00551AE0" w:rsidP="00381A88"/>
          <w:p w14:paraId="2C0373BA" w14:textId="77777777" w:rsidR="00551AE0" w:rsidRDefault="00551AE0" w:rsidP="00381A88"/>
          <w:p w14:paraId="70BD2482" w14:textId="68FF7A4B" w:rsidR="00551AE0" w:rsidRDefault="00551AE0" w:rsidP="00381A88"/>
        </w:tc>
        <w:tc>
          <w:tcPr>
            <w:tcW w:w="1992" w:type="dxa"/>
          </w:tcPr>
          <w:p w14:paraId="710551CB" w14:textId="752F7BC8" w:rsidR="00381A88" w:rsidRDefault="00007884" w:rsidP="00381A88">
            <w:r>
              <w:t>9</w:t>
            </w:r>
          </w:p>
          <w:p w14:paraId="02B64C57" w14:textId="77777777" w:rsidR="00B91EB9" w:rsidRDefault="00B91EB9" w:rsidP="00381A88"/>
          <w:p w14:paraId="1CFF88F2" w14:textId="77777777" w:rsidR="00B91EB9" w:rsidRDefault="00B91EB9" w:rsidP="00381A88">
            <w:r>
              <w:t>Talk &amp; Support</w:t>
            </w:r>
          </w:p>
          <w:p w14:paraId="232E8EAF" w14:textId="0AECFE6D" w:rsidR="00B91EB9" w:rsidRDefault="00B91EB9" w:rsidP="00381A88">
            <w:r>
              <w:t>1200-1300 (online)</w:t>
            </w:r>
          </w:p>
        </w:tc>
        <w:tc>
          <w:tcPr>
            <w:tcW w:w="1992" w:type="dxa"/>
          </w:tcPr>
          <w:p w14:paraId="4FD6713B" w14:textId="77D778F0" w:rsidR="00381A88" w:rsidRDefault="00007884" w:rsidP="00381A88">
            <w:r>
              <w:t>10</w:t>
            </w:r>
          </w:p>
          <w:p w14:paraId="7BDC0026" w14:textId="77777777" w:rsidR="00B91EB9" w:rsidRDefault="00B91EB9" w:rsidP="00381A88"/>
          <w:p w14:paraId="4C248200" w14:textId="3BDFF7A2" w:rsidR="00B91EB9" w:rsidRDefault="00B91EB9" w:rsidP="00381A88">
            <w:proofErr w:type="spellStart"/>
            <w:r>
              <w:t>Pentillie</w:t>
            </w:r>
            <w:proofErr w:type="spellEnd"/>
            <w:r>
              <w:t xml:space="preserve"> Castle</w:t>
            </w:r>
          </w:p>
        </w:tc>
        <w:tc>
          <w:tcPr>
            <w:tcW w:w="1993" w:type="dxa"/>
          </w:tcPr>
          <w:p w14:paraId="32AA35A7" w14:textId="77777777" w:rsidR="00B91EB9" w:rsidRDefault="00D86BF2" w:rsidP="00381A88">
            <w:r>
              <w:t>11</w:t>
            </w:r>
          </w:p>
          <w:p w14:paraId="110CFF3E" w14:textId="77777777" w:rsidR="00D86BF2" w:rsidRDefault="00D86BF2" w:rsidP="00381A88"/>
          <w:p w14:paraId="2F9C1D35" w14:textId="2FA927F3" w:rsidR="00D86BF2" w:rsidRDefault="00D86BF2" w:rsidP="00381A88">
            <w:r>
              <w:t>Random Badger</w:t>
            </w:r>
          </w:p>
        </w:tc>
        <w:tc>
          <w:tcPr>
            <w:tcW w:w="1993" w:type="dxa"/>
          </w:tcPr>
          <w:p w14:paraId="1319409D" w14:textId="1CCC127D" w:rsidR="00381A88" w:rsidRDefault="00007884" w:rsidP="00381A88">
            <w:r>
              <w:t>12</w:t>
            </w:r>
          </w:p>
        </w:tc>
        <w:tc>
          <w:tcPr>
            <w:tcW w:w="1993" w:type="dxa"/>
          </w:tcPr>
          <w:p w14:paraId="4AD09004" w14:textId="66832436" w:rsidR="00381A88" w:rsidRDefault="00007884" w:rsidP="00381A88">
            <w:r>
              <w:t>13</w:t>
            </w:r>
          </w:p>
        </w:tc>
        <w:tc>
          <w:tcPr>
            <w:tcW w:w="1993" w:type="dxa"/>
          </w:tcPr>
          <w:p w14:paraId="572919EB" w14:textId="3BFEFDA7" w:rsidR="00381A88" w:rsidRDefault="00381A88" w:rsidP="00381A88">
            <w:r>
              <w:t>1</w:t>
            </w:r>
            <w:r w:rsidR="00007884">
              <w:t>4</w:t>
            </w:r>
          </w:p>
          <w:p w14:paraId="0FAA6AAD" w14:textId="77777777" w:rsidR="00B91EB9" w:rsidRDefault="00B91EB9" w:rsidP="00381A88"/>
          <w:p w14:paraId="6686409B" w14:textId="114F3AE5" w:rsidR="00B91EB9" w:rsidRDefault="00B91EB9" w:rsidP="00381A88">
            <w:r>
              <w:t xml:space="preserve">    </w:t>
            </w:r>
          </w:p>
          <w:p w14:paraId="3E31C025" w14:textId="17CB1F8E" w:rsidR="00B91EB9" w:rsidRDefault="00B91EB9" w:rsidP="00381A88"/>
        </w:tc>
      </w:tr>
      <w:tr w:rsidR="00381A88" w14:paraId="5D2DD28C" w14:textId="77777777" w:rsidTr="00381A88">
        <w:tc>
          <w:tcPr>
            <w:tcW w:w="1992" w:type="dxa"/>
          </w:tcPr>
          <w:p w14:paraId="3233B595" w14:textId="37230643" w:rsidR="00551AE0" w:rsidRDefault="00381A88" w:rsidP="00381A88">
            <w:r>
              <w:t>1</w:t>
            </w:r>
            <w:r w:rsidR="00007884">
              <w:t>5</w:t>
            </w:r>
            <w:r w:rsidR="00551AE0">
              <w:t xml:space="preserve">   </w:t>
            </w:r>
          </w:p>
          <w:p w14:paraId="4FED5F45" w14:textId="77777777" w:rsidR="00551AE0" w:rsidRDefault="00551AE0" w:rsidP="00381A88"/>
          <w:p w14:paraId="323D353B" w14:textId="5687FB36" w:rsidR="00381A88" w:rsidRDefault="00551AE0" w:rsidP="00381A88">
            <w:r>
              <w:t xml:space="preserve">   </w:t>
            </w:r>
            <w:proofErr w:type="spellStart"/>
            <w:r>
              <w:t>Atemis</w:t>
            </w:r>
            <w:proofErr w:type="spellEnd"/>
            <w:r>
              <w:t xml:space="preserve"> Equine</w:t>
            </w:r>
          </w:p>
          <w:p w14:paraId="27C6EF94" w14:textId="77777777" w:rsidR="00551AE0" w:rsidRDefault="00551AE0" w:rsidP="00381A88"/>
          <w:p w14:paraId="6990099F" w14:textId="77777777" w:rsidR="00551AE0" w:rsidRDefault="00551AE0" w:rsidP="00381A88"/>
          <w:p w14:paraId="7C7CE259" w14:textId="1B7B704D" w:rsidR="00551AE0" w:rsidRDefault="00551AE0" w:rsidP="00381A88"/>
        </w:tc>
        <w:tc>
          <w:tcPr>
            <w:tcW w:w="1992" w:type="dxa"/>
          </w:tcPr>
          <w:p w14:paraId="6956CA10" w14:textId="7441ED63" w:rsidR="00381A88" w:rsidRDefault="00381A88" w:rsidP="00381A88">
            <w:r>
              <w:t>1</w:t>
            </w:r>
            <w:r w:rsidR="00007884">
              <w:t>6</w:t>
            </w:r>
          </w:p>
          <w:p w14:paraId="348C3018" w14:textId="77777777" w:rsidR="00B91EB9" w:rsidRDefault="00B91EB9" w:rsidP="00381A88"/>
          <w:p w14:paraId="011DE483" w14:textId="77777777" w:rsidR="00B91EB9" w:rsidRDefault="00B91EB9" w:rsidP="00B91EB9">
            <w:r>
              <w:t>Talk &amp; Support</w:t>
            </w:r>
          </w:p>
          <w:p w14:paraId="5E047B8C" w14:textId="72D41641" w:rsidR="00B91EB9" w:rsidRDefault="00B91EB9" w:rsidP="00B91EB9">
            <w:r>
              <w:t>1200-1300 (online)</w:t>
            </w:r>
          </w:p>
        </w:tc>
        <w:tc>
          <w:tcPr>
            <w:tcW w:w="1992" w:type="dxa"/>
          </w:tcPr>
          <w:p w14:paraId="6BD410CD" w14:textId="59128002" w:rsidR="00381A88" w:rsidRDefault="00381A88" w:rsidP="00381A88">
            <w:r>
              <w:t>1</w:t>
            </w:r>
            <w:r w:rsidR="00007884">
              <w:t>7</w:t>
            </w:r>
          </w:p>
          <w:p w14:paraId="1F8C9353" w14:textId="77777777" w:rsidR="00B91EB9" w:rsidRDefault="00B91EB9" w:rsidP="00381A88"/>
          <w:p w14:paraId="6D049694" w14:textId="6EFCA287" w:rsidR="00B91EB9" w:rsidRDefault="00B91EB9" w:rsidP="00381A88">
            <w:proofErr w:type="spellStart"/>
            <w:r>
              <w:t>Pentillie</w:t>
            </w:r>
            <w:proofErr w:type="spellEnd"/>
            <w:r>
              <w:t xml:space="preserve"> Castle</w:t>
            </w:r>
          </w:p>
        </w:tc>
        <w:tc>
          <w:tcPr>
            <w:tcW w:w="1993" w:type="dxa"/>
          </w:tcPr>
          <w:p w14:paraId="2E70D433" w14:textId="77777777" w:rsidR="00381A88" w:rsidRDefault="00381A88" w:rsidP="00381A88">
            <w:r>
              <w:t>1</w:t>
            </w:r>
            <w:r w:rsidR="00007884">
              <w:t>8</w:t>
            </w:r>
          </w:p>
          <w:p w14:paraId="67C90AF2" w14:textId="77777777" w:rsidR="00D86BF2" w:rsidRDefault="00D86BF2" w:rsidP="00381A88"/>
          <w:p w14:paraId="11D65093" w14:textId="77777777" w:rsidR="00D86BF2" w:rsidRDefault="00D86BF2" w:rsidP="00381A88">
            <w:r>
              <w:t>Bees @ Buckfast</w:t>
            </w:r>
          </w:p>
          <w:p w14:paraId="64119B1B" w14:textId="3A772237" w:rsidR="00D86BF2" w:rsidRDefault="00D86BF2" w:rsidP="00381A88">
            <w:r>
              <w:t>1000 - 1500</w:t>
            </w:r>
          </w:p>
        </w:tc>
        <w:tc>
          <w:tcPr>
            <w:tcW w:w="1993" w:type="dxa"/>
          </w:tcPr>
          <w:p w14:paraId="4B7EE6FF" w14:textId="77777777" w:rsidR="00381A88" w:rsidRDefault="00381A88" w:rsidP="00381A88">
            <w:r>
              <w:t>1</w:t>
            </w:r>
            <w:r w:rsidR="00007884">
              <w:t>9</w:t>
            </w:r>
          </w:p>
          <w:p w14:paraId="2342AB90" w14:textId="77777777" w:rsidR="00D86BF2" w:rsidRDefault="00D86BF2" w:rsidP="00381A88"/>
          <w:p w14:paraId="12785804" w14:textId="1976DC77" w:rsidR="00D86BF2" w:rsidRDefault="00D86BF2" w:rsidP="00381A88">
            <w:r>
              <w:t>Dynamic Adventures (Artemis)           1000 -1600</w:t>
            </w:r>
          </w:p>
        </w:tc>
        <w:tc>
          <w:tcPr>
            <w:tcW w:w="1993" w:type="dxa"/>
          </w:tcPr>
          <w:p w14:paraId="535CC459" w14:textId="5F210820" w:rsidR="00381A88" w:rsidRDefault="00007884" w:rsidP="00381A88">
            <w:r>
              <w:t>20</w:t>
            </w:r>
          </w:p>
          <w:p w14:paraId="05ECDEE1" w14:textId="77777777" w:rsidR="00840AA3" w:rsidRDefault="00840AA3" w:rsidP="00381A88"/>
          <w:p w14:paraId="2DD558F0" w14:textId="557A6075" w:rsidR="00840AA3" w:rsidRDefault="00840AA3" w:rsidP="00381A88"/>
        </w:tc>
        <w:tc>
          <w:tcPr>
            <w:tcW w:w="1993" w:type="dxa"/>
          </w:tcPr>
          <w:p w14:paraId="39AC0CA3" w14:textId="7A393551" w:rsidR="00381A88" w:rsidRDefault="00007884" w:rsidP="00381A88">
            <w:r>
              <w:t>21</w:t>
            </w:r>
          </w:p>
          <w:p w14:paraId="6CC1AD9A" w14:textId="36071639" w:rsidR="00B91EB9" w:rsidRDefault="00B91EB9" w:rsidP="00381A88">
            <w:r>
              <w:t xml:space="preserve">   </w:t>
            </w:r>
          </w:p>
        </w:tc>
      </w:tr>
      <w:tr w:rsidR="00381A88" w14:paraId="0B684F19" w14:textId="77777777" w:rsidTr="00381A88">
        <w:tc>
          <w:tcPr>
            <w:tcW w:w="1992" w:type="dxa"/>
          </w:tcPr>
          <w:p w14:paraId="27147FDE" w14:textId="65A5CA13" w:rsidR="00551AE0" w:rsidRDefault="00007884" w:rsidP="00381A88">
            <w:r>
              <w:t>22</w:t>
            </w:r>
            <w:r w:rsidR="00551AE0">
              <w:t xml:space="preserve"> </w:t>
            </w:r>
          </w:p>
          <w:p w14:paraId="638B7CF6" w14:textId="77777777" w:rsidR="00551AE0" w:rsidRDefault="00551AE0" w:rsidP="00381A88"/>
          <w:p w14:paraId="18095F78" w14:textId="328B3B3C" w:rsidR="00381A88" w:rsidRDefault="00551AE0" w:rsidP="00381A88">
            <w:r>
              <w:t xml:space="preserve">    </w:t>
            </w:r>
          </w:p>
          <w:p w14:paraId="1455A071" w14:textId="77777777" w:rsidR="00551AE0" w:rsidRDefault="00551AE0" w:rsidP="00381A88"/>
          <w:p w14:paraId="595C6A0E" w14:textId="77777777" w:rsidR="00551AE0" w:rsidRDefault="00551AE0" w:rsidP="00381A88"/>
          <w:p w14:paraId="41F32A63" w14:textId="55CDF5D2" w:rsidR="00551AE0" w:rsidRDefault="00551AE0" w:rsidP="00381A88"/>
        </w:tc>
        <w:tc>
          <w:tcPr>
            <w:tcW w:w="1992" w:type="dxa"/>
          </w:tcPr>
          <w:p w14:paraId="7A5F9147" w14:textId="3AE5D910" w:rsidR="00381A88" w:rsidRDefault="00007884" w:rsidP="00381A88">
            <w:r>
              <w:t>23</w:t>
            </w:r>
          </w:p>
          <w:p w14:paraId="439EA003" w14:textId="77777777" w:rsidR="00B91EB9" w:rsidRDefault="00B91EB9" w:rsidP="00381A88"/>
          <w:p w14:paraId="376D6BA8" w14:textId="77777777" w:rsidR="00B91EB9" w:rsidRDefault="00B91EB9" w:rsidP="00B91EB9">
            <w:r>
              <w:t>Talk &amp; Support</w:t>
            </w:r>
          </w:p>
          <w:p w14:paraId="28ADF687" w14:textId="7BC7DA54" w:rsidR="00B91EB9" w:rsidRDefault="00B91EB9" w:rsidP="00B91EB9">
            <w:r>
              <w:t>1200-1300 (online)</w:t>
            </w:r>
          </w:p>
        </w:tc>
        <w:tc>
          <w:tcPr>
            <w:tcW w:w="1992" w:type="dxa"/>
          </w:tcPr>
          <w:p w14:paraId="6953357A" w14:textId="0A0698B9" w:rsidR="00381A88" w:rsidRDefault="00381A88" w:rsidP="00381A88">
            <w:r>
              <w:t>2</w:t>
            </w:r>
            <w:r w:rsidR="00007884">
              <w:t>4</w:t>
            </w:r>
          </w:p>
          <w:p w14:paraId="459DEB9C" w14:textId="77777777" w:rsidR="00B91EB9" w:rsidRDefault="00B91EB9" w:rsidP="00381A88"/>
          <w:p w14:paraId="34D7555C" w14:textId="005B09AE" w:rsidR="00B91EB9" w:rsidRDefault="00B91EB9" w:rsidP="00381A88"/>
        </w:tc>
        <w:tc>
          <w:tcPr>
            <w:tcW w:w="1993" w:type="dxa"/>
          </w:tcPr>
          <w:p w14:paraId="460D303A" w14:textId="1E26E08B" w:rsidR="00381A88" w:rsidRDefault="00381A88" w:rsidP="00381A88">
            <w:r>
              <w:t>2</w:t>
            </w:r>
            <w:r w:rsidR="00007884">
              <w:t>5</w:t>
            </w:r>
          </w:p>
          <w:p w14:paraId="33F88F69" w14:textId="77777777" w:rsidR="00B8134A" w:rsidRDefault="00B8134A" w:rsidP="00381A88"/>
          <w:p w14:paraId="43F28CBA" w14:textId="7392D192" w:rsidR="00B8134A" w:rsidRDefault="00B8134A" w:rsidP="00381A88"/>
        </w:tc>
        <w:tc>
          <w:tcPr>
            <w:tcW w:w="1993" w:type="dxa"/>
          </w:tcPr>
          <w:p w14:paraId="4B0DA166" w14:textId="70AC08FD" w:rsidR="00381A88" w:rsidRDefault="00381A88" w:rsidP="00381A88">
            <w:r>
              <w:t>2</w:t>
            </w:r>
            <w:r w:rsidR="00007884">
              <w:t>6</w:t>
            </w:r>
          </w:p>
        </w:tc>
        <w:tc>
          <w:tcPr>
            <w:tcW w:w="1993" w:type="dxa"/>
          </w:tcPr>
          <w:p w14:paraId="64F59A1F" w14:textId="79B15206" w:rsidR="00381A88" w:rsidRDefault="00381A88" w:rsidP="00381A88">
            <w:r>
              <w:t>2</w:t>
            </w:r>
            <w:r w:rsidR="00007884">
              <w:t>7</w:t>
            </w:r>
          </w:p>
        </w:tc>
        <w:tc>
          <w:tcPr>
            <w:tcW w:w="1993" w:type="dxa"/>
          </w:tcPr>
          <w:p w14:paraId="1BD5872B" w14:textId="225A596C" w:rsidR="00381A88" w:rsidRDefault="00381A88" w:rsidP="00381A88">
            <w:r>
              <w:t>2</w:t>
            </w:r>
            <w:r w:rsidR="00007884">
              <w:t>8</w:t>
            </w:r>
          </w:p>
          <w:p w14:paraId="01509B32" w14:textId="77777777" w:rsidR="00B91EB9" w:rsidRDefault="00B91EB9" w:rsidP="00381A88"/>
          <w:p w14:paraId="3D268FD2" w14:textId="7E85D151" w:rsidR="00B91EB9" w:rsidRDefault="00B91EB9" w:rsidP="00381A88">
            <w:r>
              <w:t xml:space="preserve">    </w:t>
            </w:r>
          </w:p>
        </w:tc>
      </w:tr>
      <w:tr w:rsidR="00381A88" w14:paraId="4D7F96FB" w14:textId="77777777" w:rsidTr="00381A88">
        <w:tc>
          <w:tcPr>
            <w:tcW w:w="1992" w:type="dxa"/>
          </w:tcPr>
          <w:p w14:paraId="6976A4C6" w14:textId="562F80BD" w:rsidR="00381A88" w:rsidRDefault="00381A88" w:rsidP="00381A88">
            <w:r>
              <w:t>2</w:t>
            </w:r>
            <w:r w:rsidR="00007884">
              <w:t>9</w:t>
            </w:r>
          </w:p>
          <w:p w14:paraId="0CC03348" w14:textId="77777777" w:rsidR="00551AE0" w:rsidRDefault="00551AE0" w:rsidP="00381A88"/>
          <w:p w14:paraId="66431B94" w14:textId="49CA8D71" w:rsidR="00551AE0" w:rsidRDefault="00007884" w:rsidP="00381A88">
            <w:r>
              <w:t>BANK HOLIDAY</w:t>
            </w:r>
          </w:p>
          <w:p w14:paraId="237AC154" w14:textId="7DBF0860" w:rsidR="00551AE0" w:rsidRDefault="00551AE0" w:rsidP="00381A88">
            <w:r>
              <w:t xml:space="preserve">                                        </w:t>
            </w:r>
          </w:p>
          <w:p w14:paraId="40074EA1" w14:textId="77777777" w:rsidR="00551AE0" w:rsidRDefault="00551AE0" w:rsidP="00381A88">
            <w:r>
              <w:t xml:space="preserve">                                 </w:t>
            </w:r>
          </w:p>
          <w:p w14:paraId="197D288A" w14:textId="5E5362EF" w:rsidR="00551AE0" w:rsidRDefault="00551AE0" w:rsidP="00381A88"/>
        </w:tc>
        <w:tc>
          <w:tcPr>
            <w:tcW w:w="1992" w:type="dxa"/>
          </w:tcPr>
          <w:p w14:paraId="33C35AA2" w14:textId="0A70F999" w:rsidR="00840AA3" w:rsidRDefault="00007884" w:rsidP="00381A88">
            <w:r>
              <w:t>30</w:t>
            </w:r>
          </w:p>
          <w:p w14:paraId="7F65FF89" w14:textId="77777777" w:rsidR="00840AA3" w:rsidRDefault="00840AA3" w:rsidP="00B91EB9"/>
          <w:p w14:paraId="3057D38B" w14:textId="2E293F16" w:rsidR="00B91EB9" w:rsidRDefault="00B91EB9" w:rsidP="00B91EB9">
            <w:r>
              <w:t>Talk &amp; Support</w:t>
            </w:r>
          </w:p>
          <w:p w14:paraId="7188ED21" w14:textId="345B40CE" w:rsidR="00B91EB9" w:rsidRDefault="00B91EB9" w:rsidP="00B91EB9">
            <w:r>
              <w:t>1200-1300 (online)</w:t>
            </w:r>
          </w:p>
        </w:tc>
        <w:tc>
          <w:tcPr>
            <w:tcW w:w="1992" w:type="dxa"/>
          </w:tcPr>
          <w:p w14:paraId="547ED05B" w14:textId="7E4CCB56" w:rsidR="00381A88" w:rsidRDefault="00007884" w:rsidP="00381A88">
            <w:r>
              <w:t>31</w:t>
            </w:r>
          </w:p>
          <w:p w14:paraId="0D73B5E6" w14:textId="77777777" w:rsidR="00B91EB9" w:rsidRDefault="00B91EB9" w:rsidP="00381A88"/>
          <w:p w14:paraId="2CFDF144" w14:textId="2B15DF72" w:rsidR="00B91EB9" w:rsidRDefault="00B91EB9" w:rsidP="00381A88">
            <w:proofErr w:type="spellStart"/>
            <w:r>
              <w:t>Pentillie</w:t>
            </w:r>
            <w:proofErr w:type="spellEnd"/>
            <w:r>
              <w:t xml:space="preserve"> Castle</w:t>
            </w:r>
          </w:p>
        </w:tc>
        <w:tc>
          <w:tcPr>
            <w:tcW w:w="1993" w:type="dxa"/>
          </w:tcPr>
          <w:p w14:paraId="251D954C" w14:textId="1D7E6B5D" w:rsidR="00381A88" w:rsidRDefault="00381A88" w:rsidP="00381A88"/>
        </w:tc>
        <w:tc>
          <w:tcPr>
            <w:tcW w:w="1993" w:type="dxa"/>
          </w:tcPr>
          <w:p w14:paraId="7AF5450B" w14:textId="3BEEE23A" w:rsidR="00381A88" w:rsidRDefault="00381A88" w:rsidP="00381A88"/>
        </w:tc>
        <w:tc>
          <w:tcPr>
            <w:tcW w:w="1993" w:type="dxa"/>
          </w:tcPr>
          <w:p w14:paraId="2E66BF4B" w14:textId="2B560DEF" w:rsidR="00381A88" w:rsidRDefault="00381A88" w:rsidP="00381A88"/>
        </w:tc>
        <w:tc>
          <w:tcPr>
            <w:tcW w:w="1993" w:type="dxa"/>
          </w:tcPr>
          <w:p w14:paraId="36C5634F" w14:textId="37FCB5ED" w:rsidR="00B91EB9" w:rsidRDefault="00B91EB9" w:rsidP="00381A88">
            <w:r>
              <w:t xml:space="preserve">    </w:t>
            </w:r>
          </w:p>
        </w:tc>
      </w:tr>
    </w:tbl>
    <w:p w14:paraId="78ACB96E" w14:textId="77EE46E0" w:rsidR="00E8369D" w:rsidRPr="00381A88" w:rsidRDefault="00007884">
      <w:r>
        <w:rPr>
          <w:b/>
          <w:bCs/>
        </w:rPr>
        <w:t>AUGUST</w:t>
      </w:r>
      <w:r w:rsidR="00381A88" w:rsidRPr="00381A88">
        <w:rPr>
          <w:b/>
          <w:bCs/>
        </w:rPr>
        <w:t xml:space="preserve"> 2022</w:t>
      </w:r>
    </w:p>
    <w:sectPr w:rsidR="00E8369D" w:rsidRPr="00381A88" w:rsidSect="00381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88"/>
    <w:rsid w:val="000044A1"/>
    <w:rsid w:val="00007884"/>
    <w:rsid w:val="00381A88"/>
    <w:rsid w:val="00551AE0"/>
    <w:rsid w:val="00840AA3"/>
    <w:rsid w:val="00B8134A"/>
    <w:rsid w:val="00B91EB9"/>
    <w:rsid w:val="00D86BF2"/>
    <w:rsid w:val="00E8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E327"/>
  <w15:chartTrackingRefBased/>
  <w15:docId w15:val="{517C06C9-F999-4407-B313-94DF4FE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2022-08-02T07:51:00Z</dcterms:created>
  <dcterms:modified xsi:type="dcterms:W3CDTF">2022-08-02T07:51:00Z</dcterms:modified>
</cp:coreProperties>
</file>